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9777" w14:textId="73C8A67C" w:rsidR="00C1170B" w:rsidRPr="00C1170B" w:rsidRDefault="00C1170B" w:rsidP="00C1170B">
      <w:pPr>
        <w:spacing w:after="120"/>
        <w:jc w:val="right"/>
        <w:rPr>
          <w:rFonts w:asciiTheme="minorHAnsi" w:hAnsiTheme="minorHAnsi" w:cstheme="minorHAnsi"/>
          <w:b/>
          <w:sz w:val="22"/>
        </w:rPr>
      </w:pPr>
      <w:r w:rsidRPr="00C1170B">
        <w:rPr>
          <w:rFonts w:asciiTheme="minorHAnsi" w:hAnsiTheme="minorHAnsi" w:cstheme="minorHAnsi"/>
          <w:b/>
          <w:sz w:val="22"/>
        </w:rPr>
        <w:t xml:space="preserve">Załącznik nr </w:t>
      </w:r>
      <w:r w:rsidR="009F793F">
        <w:rPr>
          <w:rFonts w:asciiTheme="minorHAnsi" w:hAnsiTheme="minorHAnsi" w:cstheme="minorHAnsi"/>
          <w:b/>
          <w:sz w:val="22"/>
        </w:rPr>
        <w:t>3</w:t>
      </w:r>
      <w:r w:rsidRPr="00C1170B">
        <w:rPr>
          <w:rFonts w:asciiTheme="minorHAnsi" w:hAnsiTheme="minorHAnsi" w:cstheme="minorHAnsi"/>
          <w:b/>
          <w:sz w:val="22"/>
        </w:rPr>
        <w:t xml:space="preserve"> do </w:t>
      </w:r>
      <w:r w:rsidR="0048366D">
        <w:rPr>
          <w:rFonts w:asciiTheme="minorHAnsi" w:hAnsiTheme="minorHAnsi" w:cstheme="minorHAnsi"/>
          <w:b/>
          <w:sz w:val="22"/>
        </w:rPr>
        <w:t>zapytania ofertowego</w:t>
      </w:r>
    </w:p>
    <w:p w14:paraId="1AF1F4A7" w14:textId="26EC3FFD" w:rsidR="00242FC9" w:rsidRPr="00242FC9" w:rsidRDefault="00242FC9" w:rsidP="00242FC9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42FC9">
        <w:rPr>
          <w:rFonts w:asciiTheme="minorHAnsi" w:hAnsiTheme="minorHAnsi" w:cstheme="minorHAnsi"/>
          <w:b/>
          <w:sz w:val="26"/>
          <w:szCs w:val="26"/>
        </w:rPr>
        <w:t>OFERTA</w:t>
      </w:r>
    </w:p>
    <w:p w14:paraId="4F437D8A" w14:textId="0455BC64" w:rsidR="00242FC9" w:rsidRPr="00242FC9" w:rsidRDefault="00242FC9" w:rsidP="00242FC9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w postępowaniu o udzielenie zamówienia publicznego prowadzonego w trybie </w:t>
      </w:r>
      <w:r w:rsidR="0048366D">
        <w:rPr>
          <w:rFonts w:asciiTheme="minorHAnsi" w:hAnsiTheme="minorHAnsi" w:cstheme="minorHAnsi"/>
          <w:sz w:val="22"/>
        </w:rPr>
        <w:t>zapytania ofertowego</w:t>
      </w:r>
    </w:p>
    <w:p w14:paraId="6B33ECEC" w14:textId="77777777" w:rsidR="00242FC9" w:rsidRPr="00242FC9" w:rsidRDefault="00242FC9" w:rsidP="00242FC9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na:</w:t>
      </w:r>
    </w:p>
    <w:p w14:paraId="4215191D" w14:textId="3E12168E" w:rsidR="00242FC9" w:rsidRPr="00242FC9" w:rsidRDefault="00242FC9" w:rsidP="0048366D">
      <w:pPr>
        <w:jc w:val="center"/>
        <w:rPr>
          <w:rFonts w:asciiTheme="minorHAnsi" w:hAnsiTheme="minorHAnsi" w:cstheme="minorHAnsi"/>
          <w:b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usług</w:t>
      </w:r>
      <w:r w:rsidR="0048366D">
        <w:rPr>
          <w:rFonts w:asciiTheme="minorHAnsi" w:hAnsiTheme="minorHAnsi" w:cstheme="minorHAnsi"/>
          <w:b/>
          <w:sz w:val="22"/>
        </w:rPr>
        <w:t>i</w:t>
      </w:r>
      <w:r w:rsidRPr="00242FC9">
        <w:rPr>
          <w:rFonts w:asciiTheme="minorHAnsi" w:hAnsiTheme="minorHAnsi" w:cstheme="minorHAnsi"/>
          <w:b/>
          <w:sz w:val="22"/>
        </w:rPr>
        <w:t xml:space="preserve"> </w:t>
      </w:r>
      <w:r w:rsidR="0048366D">
        <w:rPr>
          <w:rFonts w:asciiTheme="minorHAnsi" w:hAnsiTheme="minorHAnsi" w:cstheme="minorHAnsi"/>
          <w:b/>
          <w:sz w:val="22"/>
        </w:rPr>
        <w:t>sukcesywnego sprzątania szkoły</w:t>
      </w:r>
    </w:p>
    <w:p w14:paraId="3E713F48" w14:textId="77777777" w:rsidR="00242FC9" w:rsidRPr="00242FC9" w:rsidRDefault="00242FC9" w:rsidP="00242FC9">
      <w:pPr>
        <w:jc w:val="center"/>
        <w:rPr>
          <w:rFonts w:asciiTheme="minorHAnsi" w:hAnsiTheme="minorHAnsi" w:cstheme="minorHAnsi"/>
          <w:b/>
          <w:bCs/>
          <w:iCs/>
          <w:sz w:val="22"/>
        </w:rPr>
      </w:pPr>
    </w:p>
    <w:p w14:paraId="19958D84" w14:textId="77777777" w:rsidR="00242FC9" w:rsidRPr="00242FC9" w:rsidRDefault="00242FC9" w:rsidP="00242FC9">
      <w:pPr>
        <w:pStyle w:val="Akapitzlist"/>
        <w:numPr>
          <w:ilvl w:val="0"/>
          <w:numId w:val="27"/>
        </w:numPr>
        <w:spacing w:before="120"/>
        <w:ind w:left="142" w:hanging="142"/>
        <w:contextualSpacing w:val="0"/>
        <w:jc w:val="left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DANE WYKONAWCY:</w:t>
      </w:r>
    </w:p>
    <w:p w14:paraId="1962CB0F" w14:textId="77777777" w:rsidR="00242FC9" w:rsidRPr="00242FC9" w:rsidRDefault="00242FC9" w:rsidP="00242FC9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FC9">
        <w:rPr>
          <w:rFonts w:asciiTheme="minorHAnsi" w:hAnsiTheme="minorHAnsi" w:cstheme="minorHAnsi"/>
          <w:b/>
          <w:bCs/>
          <w:sz w:val="22"/>
          <w:szCs w:val="22"/>
        </w:rPr>
        <w:t xml:space="preserve">Wykonawca reprezentowany przez </w:t>
      </w:r>
      <w:r w:rsidRPr="00242FC9">
        <w:rPr>
          <w:rFonts w:asciiTheme="minorHAnsi" w:hAnsiTheme="minorHAnsi" w:cstheme="minorHAnsi"/>
          <w:i/>
          <w:iCs/>
          <w:sz w:val="22"/>
          <w:szCs w:val="22"/>
        </w:rPr>
        <w:t>(imię i nazwisko osoby(</w:t>
      </w:r>
      <w:proofErr w:type="spellStart"/>
      <w:r w:rsidRPr="00242FC9">
        <w:rPr>
          <w:rFonts w:asciiTheme="minorHAnsi" w:hAnsiTheme="minorHAnsi" w:cstheme="minorHAnsi"/>
          <w:i/>
          <w:iCs/>
          <w:sz w:val="22"/>
          <w:szCs w:val="22"/>
        </w:rPr>
        <w:t>ób</w:t>
      </w:r>
      <w:proofErr w:type="spellEnd"/>
      <w:r w:rsidRPr="00242FC9">
        <w:rPr>
          <w:rFonts w:asciiTheme="minorHAnsi" w:hAnsiTheme="minorHAnsi" w:cstheme="minorHAnsi"/>
          <w:i/>
          <w:iCs/>
          <w:sz w:val="22"/>
          <w:szCs w:val="22"/>
        </w:rPr>
        <w:t>) upoważnionej(</w:t>
      </w:r>
      <w:proofErr w:type="spellStart"/>
      <w:r w:rsidRPr="00242FC9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242FC9">
        <w:rPr>
          <w:rFonts w:asciiTheme="minorHAnsi" w:hAnsiTheme="minorHAnsi" w:cstheme="minorHAnsi"/>
          <w:i/>
          <w:iCs/>
          <w:sz w:val="22"/>
          <w:szCs w:val="22"/>
        </w:rPr>
        <w:t>) do reprezentacji Wykonawcy(ów)</w:t>
      </w:r>
      <w:r w:rsidRPr="00242FC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E14CA93" w14:textId="6EB19618" w:rsidR="00242FC9" w:rsidRPr="00242FC9" w:rsidRDefault="00242FC9" w:rsidP="00242FC9">
      <w:pPr>
        <w:pStyle w:val="Default"/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242FC9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EAC5838" w14:textId="77777777" w:rsidR="00242FC9" w:rsidRPr="00242FC9" w:rsidRDefault="00242FC9" w:rsidP="00242FC9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b/>
          <w:bCs/>
          <w:sz w:val="22"/>
          <w:szCs w:val="22"/>
        </w:rPr>
        <w:t xml:space="preserve">Nazwa i siedziba Wykonawcy </w:t>
      </w:r>
      <w:r w:rsidRPr="00242FC9">
        <w:rPr>
          <w:rFonts w:asciiTheme="minorHAnsi" w:hAnsiTheme="minorHAnsi" w:cstheme="minorHAnsi"/>
          <w:i/>
          <w:sz w:val="22"/>
          <w:szCs w:val="22"/>
        </w:rPr>
        <w:t>(pełna nazwa/firma, adres)</w:t>
      </w:r>
      <w:r w:rsidRPr="00242FC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4C14F0F" w14:textId="2DD80444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2CFE2" w14:textId="77777777" w:rsidR="00242FC9" w:rsidRPr="00242FC9" w:rsidRDefault="00242FC9" w:rsidP="00242FC9">
      <w:pPr>
        <w:pStyle w:val="Default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b/>
          <w:sz w:val="22"/>
          <w:szCs w:val="22"/>
        </w:rPr>
        <w:t>REGON</w:t>
      </w:r>
      <w:r w:rsidRPr="00242FC9">
        <w:rPr>
          <w:rFonts w:asciiTheme="minorHAnsi" w:hAnsiTheme="minorHAnsi" w:cstheme="minorHAnsi"/>
          <w:sz w:val="22"/>
          <w:szCs w:val="22"/>
        </w:rPr>
        <w:t xml:space="preserve"> .....................................,</w:t>
      </w:r>
      <w:r w:rsidRPr="00242FC9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242FC9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41EDFE59" w14:textId="77777777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 xml:space="preserve">Osoba uprawniona do kontaktów z Zamawiającym </w:t>
      </w:r>
      <w:r w:rsidRPr="00242FC9">
        <w:rPr>
          <w:rFonts w:asciiTheme="minorHAnsi" w:hAnsiTheme="minorHAnsi" w:cstheme="minorHAnsi"/>
          <w:i/>
          <w:sz w:val="22"/>
          <w:szCs w:val="22"/>
        </w:rPr>
        <w:t>(imię i nazwisko)</w:t>
      </w:r>
      <w:r w:rsidRPr="00242FC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436FE0" w14:textId="440E8172" w:rsidR="00242FC9" w:rsidRPr="00242FC9" w:rsidRDefault="00242FC9" w:rsidP="00242FC9">
      <w:pPr>
        <w:spacing w:line="360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................................. Tel. ...........................; E-mail ...........................................</w:t>
      </w:r>
    </w:p>
    <w:p w14:paraId="5027D285" w14:textId="77777777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 xml:space="preserve">Adres Wykonawcy, na który należy przesyłać korespondencję </w:t>
      </w:r>
      <w:r w:rsidRPr="00242FC9">
        <w:rPr>
          <w:rFonts w:asciiTheme="minorHAnsi" w:hAnsiTheme="minorHAnsi" w:cstheme="minorHAnsi"/>
          <w:i/>
          <w:sz w:val="22"/>
          <w:szCs w:val="22"/>
        </w:rPr>
        <w:t>(jeżeli inny niż adres siedziby)</w:t>
      </w:r>
      <w:r w:rsidRPr="00242FC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2C4129B" w14:textId="53286DC2" w:rsidR="00242FC9" w:rsidRPr="00242FC9" w:rsidRDefault="00242FC9" w:rsidP="00242FC9">
      <w:pPr>
        <w:spacing w:line="360" w:lineRule="auto"/>
        <w:rPr>
          <w:rFonts w:asciiTheme="minorHAnsi" w:hAnsiTheme="minorHAnsi" w:cstheme="minorHAnsi"/>
          <w:b/>
          <w:sz w:val="22"/>
        </w:rPr>
      </w:pPr>
      <w:r w:rsidRPr="00242F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</w:t>
      </w:r>
    </w:p>
    <w:p w14:paraId="570A996D" w14:textId="77777777" w:rsidR="00242FC9" w:rsidRPr="00242FC9" w:rsidRDefault="00242FC9" w:rsidP="00242FC9">
      <w:pPr>
        <w:pStyle w:val="Akapitzlist"/>
        <w:numPr>
          <w:ilvl w:val="0"/>
          <w:numId w:val="27"/>
        </w:numPr>
        <w:spacing w:before="120"/>
        <w:ind w:left="142" w:hanging="142"/>
        <w:contextualSpacing w:val="0"/>
        <w:jc w:val="left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OFEROWANY PRZEDMIOT ZAMÓWIENIA / CENA:</w:t>
      </w:r>
    </w:p>
    <w:p w14:paraId="4CACD1A0" w14:textId="36207F4D" w:rsidR="00242FC9" w:rsidRPr="00242FC9" w:rsidRDefault="00242FC9" w:rsidP="00242FC9">
      <w:pPr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Przystępując do udziału w niniejszym postępowaniu, zgodnie z wymaganiami określonymi w </w:t>
      </w:r>
      <w:r w:rsidR="0048366D">
        <w:rPr>
          <w:rFonts w:asciiTheme="minorHAnsi" w:hAnsiTheme="minorHAnsi" w:cstheme="minorHAnsi"/>
          <w:sz w:val="22"/>
        </w:rPr>
        <w:t>zapytaniu</w:t>
      </w:r>
      <w:r>
        <w:rPr>
          <w:rFonts w:asciiTheme="minorHAnsi" w:hAnsiTheme="minorHAnsi" w:cstheme="minorHAnsi"/>
          <w:sz w:val="22"/>
        </w:rPr>
        <w:t xml:space="preserve"> oferuję następujące warunki wykonania usługi:</w:t>
      </w:r>
    </w:p>
    <w:p w14:paraId="7CB4A0C3" w14:textId="4C7EC9A6" w:rsidR="002D5DC8" w:rsidRPr="00242FC9" w:rsidRDefault="002D5DC8" w:rsidP="00242FC9">
      <w:pPr>
        <w:spacing w:line="360" w:lineRule="auto"/>
        <w:jc w:val="left"/>
        <w:rPr>
          <w:rFonts w:asciiTheme="minorHAnsi" w:eastAsia="Times New Roman" w:hAnsiTheme="minorHAnsi" w:cstheme="minorHAnsi"/>
          <w:b/>
          <w:color w:val="000000"/>
          <w:sz w:val="22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2089"/>
        <w:gridCol w:w="1026"/>
        <w:gridCol w:w="864"/>
        <w:gridCol w:w="1727"/>
        <w:gridCol w:w="1007"/>
        <w:gridCol w:w="1870"/>
      </w:tblGrid>
      <w:tr w:rsidR="00E73AD9" w:rsidRPr="00242FC9" w14:paraId="1F2540E0" w14:textId="77777777" w:rsidTr="00E73AD9">
        <w:trPr>
          <w:trHeight w:val="68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933E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L.p.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7ABB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Nazwa usługi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D2A" w14:textId="475431FD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Ilość</w:t>
            </w:r>
            <w:r w:rsidR="0048366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 xml:space="preserve"> miesięcy</w:t>
            </w: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CE2C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j.m.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0F68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Cena jednostkowa brutto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6A5C9" w14:textId="21DCDFDC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Stawka VAT (%)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BCB5" w14:textId="48AE0946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 xml:space="preserve">Wartość brutto </w:t>
            </w:r>
          </w:p>
        </w:tc>
      </w:tr>
      <w:tr w:rsidR="00E73AD9" w:rsidRPr="00242FC9" w14:paraId="20DEEB76" w14:textId="77777777" w:rsidTr="00E73AD9">
        <w:trPr>
          <w:trHeight w:val="68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209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5A1C" w14:textId="0BBDE772" w:rsidR="00E73AD9" w:rsidRPr="00242FC9" w:rsidRDefault="0048366D" w:rsidP="00811E68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Sukcesywne sprzątanie szkoły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AF2" w14:textId="6D55BCD3" w:rsidR="00E73AD9" w:rsidRPr="00242FC9" w:rsidRDefault="00101593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74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5F67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DB82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AAC5" w14:textId="2F32E451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</w:tr>
      <w:tr w:rsidR="00E73AD9" w:rsidRPr="00242FC9" w14:paraId="1620470A" w14:textId="77777777" w:rsidTr="00E73AD9">
        <w:trPr>
          <w:trHeight w:val="68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06F23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6316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26DF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217B8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AE99" w14:textId="1ABFBC89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Łącznie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2EEF" w14:textId="03FE7E01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</w:tr>
    </w:tbl>
    <w:p w14:paraId="4C0D6A3A" w14:textId="77777777" w:rsidR="00242FC9" w:rsidRPr="00242FC9" w:rsidRDefault="00242FC9" w:rsidP="00242FC9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</w:p>
    <w:p w14:paraId="6AE9F039" w14:textId="77777777" w:rsidR="00052AAF" w:rsidRPr="00242FC9" w:rsidRDefault="00052AAF" w:rsidP="002D5DC8">
      <w:pPr>
        <w:spacing w:line="276" w:lineRule="auto"/>
        <w:rPr>
          <w:rFonts w:asciiTheme="minorHAnsi" w:hAnsiTheme="minorHAnsi" w:cstheme="minorHAnsi"/>
          <w:sz w:val="22"/>
        </w:rPr>
      </w:pPr>
    </w:p>
    <w:p w14:paraId="22ED7B6D" w14:textId="7BDEC377" w:rsidR="002D5DC8" w:rsidRPr="00242FC9" w:rsidRDefault="0049041E" w:rsidP="00052AAF">
      <w:pPr>
        <w:pStyle w:val="Akapitzlist"/>
        <w:numPr>
          <w:ilvl w:val="0"/>
          <w:numId w:val="26"/>
        </w:numPr>
        <w:spacing w:line="276" w:lineRule="auto"/>
        <w:ind w:left="284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iż gwarantuję wykonanie przedmiotu zamówienia </w:t>
      </w:r>
      <w:r w:rsidR="00242FC9" w:rsidRPr="00242FC9">
        <w:rPr>
          <w:rFonts w:asciiTheme="minorHAnsi" w:hAnsiTheme="minorHAnsi" w:cstheme="minorHAnsi"/>
          <w:sz w:val="22"/>
        </w:rPr>
        <w:t xml:space="preserve">sukcesywnie </w:t>
      </w:r>
      <w:r w:rsidRPr="00242FC9">
        <w:rPr>
          <w:rFonts w:asciiTheme="minorHAnsi" w:hAnsiTheme="minorHAnsi" w:cstheme="minorHAnsi"/>
          <w:bCs/>
          <w:sz w:val="22"/>
        </w:rPr>
        <w:t xml:space="preserve">w terminie </w:t>
      </w:r>
      <w:r w:rsidR="00101593">
        <w:rPr>
          <w:rFonts w:asciiTheme="minorHAnsi" w:hAnsiTheme="minorHAnsi" w:cstheme="minorHAnsi"/>
          <w:bCs/>
          <w:sz w:val="22"/>
        </w:rPr>
        <w:t>2</w:t>
      </w:r>
      <w:r w:rsidR="00242FC9" w:rsidRPr="00242FC9">
        <w:rPr>
          <w:rFonts w:asciiTheme="minorHAnsi" w:hAnsiTheme="minorHAnsi" w:cstheme="minorHAnsi"/>
          <w:sz w:val="22"/>
        </w:rPr>
        <w:t>.0</w:t>
      </w:r>
      <w:r w:rsidR="00101593">
        <w:rPr>
          <w:rFonts w:asciiTheme="minorHAnsi" w:hAnsiTheme="minorHAnsi" w:cstheme="minorHAnsi"/>
          <w:sz w:val="22"/>
        </w:rPr>
        <w:t>1</w:t>
      </w:r>
      <w:r w:rsidR="00242FC9" w:rsidRPr="00242FC9">
        <w:rPr>
          <w:rFonts w:asciiTheme="minorHAnsi" w:hAnsiTheme="minorHAnsi" w:cstheme="minorHAnsi"/>
          <w:sz w:val="22"/>
        </w:rPr>
        <w:t>.202</w:t>
      </w:r>
      <w:r w:rsidR="00101593">
        <w:rPr>
          <w:rFonts w:asciiTheme="minorHAnsi" w:hAnsiTheme="minorHAnsi" w:cstheme="minorHAnsi"/>
          <w:sz w:val="22"/>
        </w:rPr>
        <w:t>6</w:t>
      </w:r>
      <w:r w:rsidR="00242FC9" w:rsidRPr="00242FC9">
        <w:rPr>
          <w:rFonts w:asciiTheme="minorHAnsi" w:hAnsiTheme="minorHAnsi" w:cstheme="minorHAnsi"/>
          <w:sz w:val="22"/>
        </w:rPr>
        <w:t xml:space="preserve"> – 3</w:t>
      </w:r>
      <w:r w:rsidR="0048366D">
        <w:rPr>
          <w:rFonts w:asciiTheme="minorHAnsi" w:hAnsiTheme="minorHAnsi" w:cstheme="minorHAnsi"/>
          <w:sz w:val="22"/>
        </w:rPr>
        <w:t>1</w:t>
      </w:r>
      <w:r w:rsidR="00242FC9" w:rsidRPr="00242FC9">
        <w:rPr>
          <w:rFonts w:asciiTheme="minorHAnsi" w:hAnsiTheme="minorHAnsi" w:cstheme="minorHAnsi"/>
          <w:sz w:val="22"/>
        </w:rPr>
        <w:t>.</w:t>
      </w:r>
      <w:r w:rsidR="0048366D">
        <w:rPr>
          <w:rFonts w:asciiTheme="minorHAnsi" w:hAnsiTheme="minorHAnsi" w:cstheme="minorHAnsi"/>
          <w:sz w:val="22"/>
        </w:rPr>
        <w:t>12</w:t>
      </w:r>
      <w:r w:rsidR="00242FC9" w:rsidRPr="00242FC9">
        <w:rPr>
          <w:rFonts w:asciiTheme="minorHAnsi" w:hAnsiTheme="minorHAnsi" w:cstheme="minorHAnsi"/>
          <w:sz w:val="22"/>
        </w:rPr>
        <w:t>.202</w:t>
      </w:r>
      <w:r w:rsidR="00101593">
        <w:rPr>
          <w:rFonts w:asciiTheme="minorHAnsi" w:hAnsiTheme="minorHAnsi" w:cstheme="minorHAnsi"/>
          <w:sz w:val="22"/>
        </w:rPr>
        <w:t>6</w:t>
      </w:r>
      <w:r w:rsidR="00242FC9" w:rsidRPr="00242FC9">
        <w:rPr>
          <w:rFonts w:asciiTheme="minorHAnsi" w:hAnsiTheme="minorHAnsi" w:cstheme="minorHAnsi"/>
          <w:sz w:val="22"/>
        </w:rPr>
        <w:t xml:space="preserve"> r.</w:t>
      </w:r>
      <w:r w:rsidR="0048366D">
        <w:rPr>
          <w:rFonts w:asciiTheme="minorHAnsi" w:hAnsiTheme="minorHAnsi" w:cstheme="minorHAnsi"/>
          <w:sz w:val="22"/>
        </w:rPr>
        <w:t xml:space="preserve"> z wyłączeniem wakacji</w:t>
      </w:r>
      <w:r w:rsidRPr="00242FC9">
        <w:rPr>
          <w:rFonts w:asciiTheme="minorHAnsi" w:hAnsiTheme="minorHAnsi" w:cstheme="minorHAnsi"/>
          <w:bCs/>
          <w:sz w:val="22"/>
        </w:rPr>
        <w:t>.</w:t>
      </w:r>
    </w:p>
    <w:p w14:paraId="50F32385" w14:textId="409FE194" w:rsidR="000A695D" w:rsidRPr="00242FC9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że akceptuję termin zapłaty wynagrodzenia wskazany w ogłoszeniu i zagwarantuję wykonanie całości przedmiotu zamówienia przy założeniu, że </w:t>
      </w:r>
      <w:r w:rsidR="0048366D">
        <w:rPr>
          <w:rFonts w:asciiTheme="minorHAnsi" w:hAnsiTheme="minorHAnsi" w:cstheme="minorHAnsi"/>
          <w:sz w:val="22"/>
        </w:rPr>
        <w:t>z</w:t>
      </w:r>
      <w:r w:rsidR="0048366D" w:rsidRPr="0048366D">
        <w:rPr>
          <w:rFonts w:asciiTheme="minorHAnsi" w:hAnsiTheme="minorHAnsi" w:cstheme="minorHAnsi"/>
          <w:sz w:val="22"/>
        </w:rPr>
        <w:t>apłata wynagrodzenia dokonana będzie ryczałtowo za miesiąc kalendarzowy z dołu na podstawie faktury / rachunku wystawionego po podpisaniu protokołu odbioru zrealizowanego bez usterek i wad przedmiotu zamówienia płatna w formie przelewu na rachunek bankowy Wykonawcy tam wskazany w terminie do 30 dni od dnia jej doręczenia Zamawiającemu</w:t>
      </w:r>
      <w:r w:rsidR="002D5DC8" w:rsidRPr="00242FC9">
        <w:rPr>
          <w:rFonts w:asciiTheme="minorHAnsi" w:hAnsiTheme="minorHAnsi" w:cstheme="minorHAnsi"/>
          <w:sz w:val="22"/>
        </w:rPr>
        <w:t>.</w:t>
      </w:r>
    </w:p>
    <w:p w14:paraId="1AA69509" w14:textId="77777777" w:rsidR="000A695D" w:rsidRPr="00242FC9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lastRenderedPageBreak/>
        <w:t xml:space="preserve">Oświadczam, że załączone do oferty dokumenty opisują stan prawny i faktyczny, aktualny na dzień otwarcia ofert. </w:t>
      </w:r>
    </w:p>
    <w:p w14:paraId="03B04D72" w14:textId="77777777" w:rsidR="000A695D" w:rsidRPr="00242FC9" w:rsidRDefault="000A695D" w:rsidP="00052AAF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Akceptuję projekt umowy i w sytuacji wybrania naszej oferty zobowiązujemy się do podpisania umowy na warunkach zawartych w ogłoszeniu, w miejscu i terminie wskazanym przez Zamawiającego.</w:t>
      </w:r>
    </w:p>
    <w:p w14:paraId="63B0DCAC" w14:textId="6E9CB119" w:rsidR="000A695D" w:rsidRPr="0048366D" w:rsidRDefault="000A695D" w:rsidP="0048366D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iż oferowany przedmiot zamówienia jest zgodny z wymogami Zamawiającego określonymi w ogłoszeniu. </w:t>
      </w:r>
    </w:p>
    <w:p w14:paraId="130EA640" w14:textId="77777777" w:rsidR="000A695D" w:rsidRPr="00242FC9" w:rsidRDefault="000A695D" w:rsidP="000A695D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242FC9" w14:paraId="7E813F78" w14:textId="77777777" w:rsidTr="000253C9">
        <w:tc>
          <w:tcPr>
            <w:tcW w:w="3890" w:type="dxa"/>
          </w:tcPr>
          <w:p w14:paraId="1C324EC0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28D65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556FE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CB114" w14:textId="65E7214C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65F21F36" w14:textId="77777777" w:rsidR="000A695D" w:rsidRPr="00242FC9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 xml:space="preserve">miejscowość data  </w:t>
            </w:r>
          </w:p>
        </w:tc>
        <w:tc>
          <w:tcPr>
            <w:tcW w:w="5180" w:type="dxa"/>
          </w:tcPr>
          <w:p w14:paraId="7A1EF095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43D36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1D3A0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43762" w14:textId="5DFD28C4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……………………………………………………… </w:t>
            </w:r>
          </w:p>
          <w:p w14:paraId="7AED5921" w14:textId="77777777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podpis osoby upoważnionej</w:t>
            </w:r>
          </w:p>
        </w:tc>
      </w:tr>
    </w:tbl>
    <w:p w14:paraId="3F6CE1CB" w14:textId="77777777" w:rsidR="000A695D" w:rsidRPr="00242FC9" w:rsidRDefault="000A695D" w:rsidP="00A2345B">
      <w:pPr>
        <w:rPr>
          <w:rFonts w:asciiTheme="minorHAnsi" w:hAnsiTheme="minorHAnsi" w:cstheme="minorHAnsi"/>
          <w:sz w:val="22"/>
        </w:rPr>
      </w:pPr>
    </w:p>
    <w:p w14:paraId="4F1F04AF" w14:textId="0C430D69" w:rsidR="00356CC7" w:rsidRPr="00242FC9" w:rsidRDefault="00356CC7" w:rsidP="0073547F">
      <w:pPr>
        <w:rPr>
          <w:rFonts w:asciiTheme="minorHAnsi" w:hAnsiTheme="minorHAnsi" w:cstheme="minorHAnsi"/>
          <w:sz w:val="22"/>
        </w:rPr>
      </w:pPr>
    </w:p>
    <w:sectPr w:rsidR="00356CC7" w:rsidRPr="00242FC9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F365" w14:textId="77777777" w:rsidR="00196FD4" w:rsidRDefault="00196FD4" w:rsidP="006953F5">
      <w:r>
        <w:separator/>
      </w:r>
    </w:p>
  </w:endnote>
  <w:endnote w:type="continuationSeparator" w:id="0">
    <w:p w14:paraId="3875A6FE" w14:textId="77777777" w:rsidR="00196FD4" w:rsidRDefault="00196FD4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B218" w14:textId="6B9A3C21" w:rsidR="00096B7C" w:rsidRPr="002D1DF9" w:rsidRDefault="00FA488B" w:rsidP="00642FD6">
    <w:pPr>
      <w:pStyle w:val="Stopka"/>
      <w:jc w:val="center"/>
    </w:pPr>
    <w:r w:rsidRPr="00C82196">
      <w:rPr>
        <w:sz w:val="20"/>
      </w:rPr>
      <w:t xml:space="preserve">Strona </w:t>
    </w:r>
    <w:r w:rsidR="00083D88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083D88" w:rsidRPr="00C82196">
      <w:rPr>
        <w:sz w:val="20"/>
      </w:rPr>
      <w:fldChar w:fldCharType="separate"/>
    </w:r>
    <w:r w:rsidR="00795259">
      <w:rPr>
        <w:noProof/>
        <w:sz w:val="20"/>
      </w:rPr>
      <w:t>2</w:t>
    </w:r>
    <w:r w:rsidR="00083D88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083D88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083D88" w:rsidRPr="00C82196">
      <w:rPr>
        <w:sz w:val="20"/>
      </w:rPr>
      <w:fldChar w:fldCharType="separate"/>
    </w:r>
    <w:r w:rsidR="00795259">
      <w:rPr>
        <w:noProof/>
        <w:sz w:val="20"/>
      </w:rPr>
      <w:t>3</w:t>
    </w:r>
    <w:r w:rsidR="00083D88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DCD4" w14:textId="77777777" w:rsidR="00196FD4" w:rsidRDefault="00196FD4" w:rsidP="006953F5">
      <w:r>
        <w:separator/>
      </w:r>
    </w:p>
  </w:footnote>
  <w:footnote w:type="continuationSeparator" w:id="0">
    <w:p w14:paraId="7DFA81FA" w14:textId="77777777" w:rsidR="00196FD4" w:rsidRDefault="00196FD4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A555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05D66F38" w14:textId="783FAB96" w:rsidR="00096B7C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101593">
      <w:rPr>
        <w:sz w:val="20"/>
      </w:rPr>
      <w:t>5</w:t>
    </w:r>
    <w:r w:rsidR="000708FC">
      <w:rPr>
        <w:sz w:val="20"/>
      </w:rPr>
      <w:t>/ZP</w:t>
    </w:r>
    <w:r w:rsidR="00242FC9">
      <w:rPr>
        <w:sz w:val="20"/>
      </w:rPr>
      <w:t>/</w:t>
    </w:r>
    <w:r w:rsidR="000708FC">
      <w:rPr>
        <w:sz w:val="20"/>
      </w:rPr>
      <w:t>202</w:t>
    </w:r>
    <w:r w:rsidR="0048366D">
      <w:rPr>
        <w:sz w:val="20"/>
      </w:rPr>
      <w:t>5</w:t>
    </w:r>
  </w:p>
  <w:p w14:paraId="528DE7A0" w14:textId="77777777" w:rsidR="00242FC9" w:rsidRPr="004C48CA" w:rsidRDefault="00242FC9" w:rsidP="00422055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E921663"/>
    <w:multiLevelType w:val="hybridMultilevel"/>
    <w:tmpl w:val="714A842A"/>
    <w:lvl w:ilvl="0" w:tplc="EBCEED7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01CE7"/>
    <w:multiLevelType w:val="hybridMultilevel"/>
    <w:tmpl w:val="D7C09766"/>
    <w:lvl w:ilvl="0" w:tplc="9BF6A42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2"/>
  </w:num>
  <w:num w:numId="12">
    <w:abstractNumId w:val="16"/>
  </w:num>
  <w:num w:numId="13">
    <w:abstractNumId w:val="13"/>
  </w:num>
  <w:num w:numId="14">
    <w:abstractNumId w:val="20"/>
  </w:num>
  <w:num w:numId="15">
    <w:abstractNumId w:val="17"/>
  </w:num>
  <w:num w:numId="16">
    <w:abstractNumId w:val="21"/>
  </w:num>
  <w:num w:numId="17">
    <w:abstractNumId w:val="5"/>
  </w:num>
  <w:num w:numId="18">
    <w:abstractNumId w:val="9"/>
  </w:num>
  <w:num w:numId="19">
    <w:abstractNumId w:val="24"/>
  </w:num>
  <w:num w:numId="20">
    <w:abstractNumId w:val="7"/>
  </w:num>
  <w:num w:numId="21">
    <w:abstractNumId w:val="19"/>
  </w:num>
  <w:num w:numId="22">
    <w:abstractNumId w:val="15"/>
  </w:num>
  <w:num w:numId="23">
    <w:abstractNumId w:val="3"/>
  </w:num>
  <w:num w:numId="24">
    <w:abstractNumId w:val="10"/>
  </w:num>
  <w:num w:numId="25">
    <w:abstractNumId w:val="4"/>
  </w:num>
  <w:num w:numId="26">
    <w:abstractNumId w:val="25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52AAF"/>
    <w:rsid w:val="000708FC"/>
    <w:rsid w:val="00083D88"/>
    <w:rsid w:val="000A695D"/>
    <w:rsid w:val="000C317C"/>
    <w:rsid w:val="000C6479"/>
    <w:rsid w:val="000D6AF4"/>
    <w:rsid w:val="000D6F5C"/>
    <w:rsid w:val="000D71F4"/>
    <w:rsid w:val="00101593"/>
    <w:rsid w:val="001106E6"/>
    <w:rsid w:val="0013128D"/>
    <w:rsid w:val="00144663"/>
    <w:rsid w:val="00181CEE"/>
    <w:rsid w:val="00187546"/>
    <w:rsid w:val="00191938"/>
    <w:rsid w:val="00196FD4"/>
    <w:rsid w:val="001B293E"/>
    <w:rsid w:val="002155CD"/>
    <w:rsid w:val="00217B40"/>
    <w:rsid w:val="0022795D"/>
    <w:rsid w:val="00242FC9"/>
    <w:rsid w:val="002516F8"/>
    <w:rsid w:val="00255CD2"/>
    <w:rsid w:val="002D5DC8"/>
    <w:rsid w:val="002D78AA"/>
    <w:rsid w:val="003018C2"/>
    <w:rsid w:val="0034679C"/>
    <w:rsid w:val="00350952"/>
    <w:rsid w:val="00356CC7"/>
    <w:rsid w:val="00373758"/>
    <w:rsid w:val="0037751F"/>
    <w:rsid w:val="003C4E81"/>
    <w:rsid w:val="003D00FF"/>
    <w:rsid w:val="003E1C9F"/>
    <w:rsid w:val="003E4DA7"/>
    <w:rsid w:val="00422055"/>
    <w:rsid w:val="00432172"/>
    <w:rsid w:val="0045074C"/>
    <w:rsid w:val="0047005E"/>
    <w:rsid w:val="00475874"/>
    <w:rsid w:val="004804CE"/>
    <w:rsid w:val="0048366D"/>
    <w:rsid w:val="0049041E"/>
    <w:rsid w:val="00497E7C"/>
    <w:rsid w:val="005161A5"/>
    <w:rsid w:val="00552356"/>
    <w:rsid w:val="00583CE1"/>
    <w:rsid w:val="005843B4"/>
    <w:rsid w:val="005A5E79"/>
    <w:rsid w:val="005A6656"/>
    <w:rsid w:val="005A70DE"/>
    <w:rsid w:val="005B7DE8"/>
    <w:rsid w:val="005E62BE"/>
    <w:rsid w:val="00601069"/>
    <w:rsid w:val="0063115B"/>
    <w:rsid w:val="00661619"/>
    <w:rsid w:val="00676DED"/>
    <w:rsid w:val="006953F5"/>
    <w:rsid w:val="006A0D7E"/>
    <w:rsid w:val="006B6DC6"/>
    <w:rsid w:val="006D213C"/>
    <w:rsid w:val="00700557"/>
    <w:rsid w:val="00724A20"/>
    <w:rsid w:val="0073547F"/>
    <w:rsid w:val="00795259"/>
    <w:rsid w:val="00835B2F"/>
    <w:rsid w:val="00842F75"/>
    <w:rsid w:val="00851201"/>
    <w:rsid w:val="008A20B2"/>
    <w:rsid w:val="0090041C"/>
    <w:rsid w:val="00904BF7"/>
    <w:rsid w:val="0095588A"/>
    <w:rsid w:val="009561CE"/>
    <w:rsid w:val="00977013"/>
    <w:rsid w:val="009B1745"/>
    <w:rsid w:val="009E321C"/>
    <w:rsid w:val="009F793F"/>
    <w:rsid w:val="00A13F0B"/>
    <w:rsid w:val="00A174E9"/>
    <w:rsid w:val="00A2345B"/>
    <w:rsid w:val="00A56771"/>
    <w:rsid w:val="00A67D8F"/>
    <w:rsid w:val="00A72A21"/>
    <w:rsid w:val="00A83529"/>
    <w:rsid w:val="00AA4A41"/>
    <w:rsid w:val="00AC4216"/>
    <w:rsid w:val="00AD30B9"/>
    <w:rsid w:val="00B7512C"/>
    <w:rsid w:val="00B75FEA"/>
    <w:rsid w:val="00BA4F5F"/>
    <w:rsid w:val="00C1170B"/>
    <w:rsid w:val="00C12C64"/>
    <w:rsid w:val="00C716E9"/>
    <w:rsid w:val="00C73219"/>
    <w:rsid w:val="00CA37C4"/>
    <w:rsid w:val="00CE322F"/>
    <w:rsid w:val="00CE4DCF"/>
    <w:rsid w:val="00D160F2"/>
    <w:rsid w:val="00D35949"/>
    <w:rsid w:val="00D7232B"/>
    <w:rsid w:val="00DA7311"/>
    <w:rsid w:val="00E434AC"/>
    <w:rsid w:val="00E43D4C"/>
    <w:rsid w:val="00E73AD9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D753"/>
  <w15:docId w15:val="{4CC3F4C5-C856-4F35-9808-8E16F28D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2022-04-11T13:14:00Z</cp:lastPrinted>
  <dcterms:created xsi:type="dcterms:W3CDTF">2025-10-29T10:20:00Z</dcterms:created>
  <dcterms:modified xsi:type="dcterms:W3CDTF">2025-10-29T10:20:00Z</dcterms:modified>
</cp:coreProperties>
</file>